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পুলিশ সপ্তাহ ২০১১</w:t>
      </w:r>
    </w:p>
    <w:p w:rsidR="009E1EFE" w:rsidRPr="004C4F18" w:rsidRDefault="009E1EFE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E1EFE" w:rsidRPr="004C4F18" w:rsidRDefault="009E1EFE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E1EFE" w:rsidRPr="004C4F18" w:rsidRDefault="009E1EFE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E1EFE" w:rsidRPr="004C4F18" w:rsidRDefault="009E1EFE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C4F18" w:rsidRP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cs/>
          <w:lang w:bidi="bn-BD"/>
        </w:rPr>
        <w:t>আইসিসি</w:t>
      </w:r>
      <w:r w:rsidRPr="004C4F18">
        <w:rPr>
          <w:rFonts w:ascii="Nikosh" w:eastAsia="Times New Roman" w:hAnsi="Nikosh" w:cs="Nikosh"/>
          <w:lang w:bidi="bn-BD"/>
        </w:rPr>
        <w:t xml:space="preserve">, </w:t>
      </w:r>
      <w:r w:rsidRPr="004C4F18">
        <w:rPr>
          <w:rFonts w:ascii="Nikosh" w:eastAsia="Times New Roman" w:hAnsi="Nikosh" w:cs="Nikosh"/>
          <w:cs/>
          <w:lang w:bidi="bn-BD"/>
        </w:rPr>
        <w:t>প্রধানমন্ত্রীর কার্যালয়</w:t>
      </w:r>
      <w:r w:rsidRPr="004C4F18">
        <w:rPr>
          <w:rFonts w:ascii="Nikosh" w:eastAsia="Times New Roman" w:hAnsi="Nikosh" w:cs="Nikosh"/>
          <w:lang w:bidi="bn-BD"/>
        </w:rPr>
        <w:t xml:space="preserve">, </w:t>
      </w:r>
      <w:r w:rsidRPr="004C4F18">
        <w:rPr>
          <w:rFonts w:ascii="Nikosh" w:eastAsia="Times New Roman" w:hAnsi="Nikosh" w:cs="Nikosh"/>
          <w:cs/>
          <w:lang w:bidi="bn-BD"/>
        </w:rPr>
        <w:t>বুধবার</w:t>
      </w:r>
      <w:r w:rsidRPr="004C4F18">
        <w:rPr>
          <w:rFonts w:ascii="Nikosh" w:eastAsia="Times New Roman" w:hAnsi="Nikosh" w:cs="Nikosh"/>
          <w:lang w:bidi="bn-BD"/>
        </w:rPr>
        <w:t xml:space="preserve">, </w:t>
      </w:r>
      <w:r w:rsidRPr="004C4F18">
        <w:rPr>
          <w:rFonts w:ascii="Nikosh" w:eastAsia="Times New Roman" w:hAnsi="Nikosh" w:cs="Nikosh"/>
          <w:cs/>
          <w:lang w:bidi="bn-BD"/>
        </w:rPr>
        <w:t>২২ পৌষ ১৪১৭</w:t>
      </w:r>
      <w:r w:rsidRPr="004C4F18">
        <w:rPr>
          <w:rFonts w:ascii="Nikosh" w:eastAsia="Times New Roman" w:hAnsi="Nikosh" w:cs="Nikosh"/>
          <w:lang w:bidi="bn-BD"/>
        </w:rPr>
        <w:t xml:space="preserve">, </w:t>
      </w:r>
      <w:r w:rsidRPr="004C4F18">
        <w:rPr>
          <w:rFonts w:ascii="Nikosh" w:eastAsia="Times New Roman" w:hAnsi="Nikosh" w:cs="Nikosh"/>
          <w:cs/>
          <w:lang w:bidi="bn-BD"/>
        </w:rPr>
        <w:t>০৫ জানুয়ারি ২০১১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BD0CB1" w:rsidP="009E1EF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BD0CB1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4C4F18" w:rsidRDefault="004C4F18" w:rsidP="009E1EFE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4C4F18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9E1EFE" w:rsidRPr="004C4F18" w:rsidRDefault="009E1EFE" w:rsidP="009E1EFE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</w:p>
    <w:p w:rsidR="004C4F18" w:rsidRPr="004C4F18" w:rsidRDefault="004C4F18" w:rsidP="009E1EFE">
      <w:pPr>
        <w:spacing w:after="0" w:line="288" w:lineRule="auto"/>
        <w:jc w:val="center"/>
        <w:rPr>
          <w:rFonts w:ascii="Nikosh" w:eastAsia="Times New Roman" w:hAnsi="Nikosh" w:cs="Nikosh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4"/>
          <w:szCs w:val="24"/>
          <w:lang w:bidi="bn-BD"/>
        </w:rPr>
        <w:t xml:space="preserve">  </w:t>
      </w:r>
    </w:p>
    <w:p w:rsidR="004C4F18" w:rsidRPr="004C4F18" w:rsidRDefault="004C4F18" w:rsidP="009E1EFE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স্বরাষ্ট্রমন্ত্রী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স্বরাষ্ট্র প্রতিমন্ত্রী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সম্মানিত সহকর্মীবৃন্দ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স্বরাষ্ট্র সচিব ও আইজিপি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4C4F18" w:rsidRDefault="004C4F18" w:rsidP="009E1EFE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পুলিশ কর্মকর্তাবৃন্দ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</w:p>
    <w:p w:rsidR="009E1EFE" w:rsidRPr="004C4F18" w:rsidRDefault="009E1EFE" w:rsidP="009E1EFE">
      <w:pPr>
        <w:spacing w:after="0" w:line="288" w:lineRule="auto"/>
        <w:rPr>
          <w:rFonts w:ascii="Nikosh" w:eastAsia="Times New Roman" w:hAnsi="Nikosh" w:cs="Nikosh"/>
          <w:sz w:val="24"/>
          <w:szCs w:val="24"/>
          <w:lang w:bidi="bn-BD"/>
        </w:rPr>
      </w:pPr>
    </w:p>
    <w:p w:rsid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আলাইকুম।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9E1EFE" w:rsidRPr="004C4F18" w:rsidRDefault="009E1EFE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 সপ্তাহ ২০১১ উপলক্ষে আয়োজিত আজকের এই অনুষ্ঠানে সবাইকে আমি আন্তরিক শুভেচ্ছা জানাচ্ছি।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১৯৭১ সালের ২৫শে মার্চ কালোরাতে পাকিস্তানী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হানাদার বাহিনী যখন রাজারবাগ পুলিশ লাইনসহ ঢাকা শহরে আক্রমণ শুরু করে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তখন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সর্বকালের সর্বশ্রেষ্ঠ বাঙালি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 মুজিবুর রহমান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২৬শে মার্চের প্রথম প্রহরে স্বাধীনতার ঘোষণা দেন।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আমি স্মরণ করছি জাতির পিতা বঙ্গবন্ধু শেখ মুজিবুর রহমানকে। স্মরণ করছি জাতীয় চার নেতাকে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যাঁরা মুক্তিযুদ্ধ পরিচালনা করেছিলেন।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শ্রদ্ধার সাথে স্মরণ করছি ২৫শে মার্চ রাজারবাগ পুলিশ লাইনে শহীদ পুলিশ সদস্যসহ মুক্তিযুদ্ধের সকল শহীদকে।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পুলিশের বিগত বছরের কর্মকান্ডের মূল্যায়ন এবং আগামীতে করণীয় সম্পর্কে নির্দেশনা প্রদান পুলিশ সপ্তাহের মূল লক্ষ্য।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গণতান্ত্রিক রাষ্ট্রের অভ্যন্তরীণ নিরাপত্তা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আইন শৃংখলা পরিস্থিতির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উন্নয়ন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মানবাধিকার রক্ষা এবং সুশাসন প্রতিষ্ঠায় পুলিশের ভূমিকা অত্যন্ত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আন্তরিকতা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নিষ্ঠা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সততা এবং দেশপ্রেমে উদ্বুদ্ধ হয়ে আপনাদেরকে এই মহান দায়িত্ব পালন করতে হবে।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প্রিয় কর্মকর্তাবৃন্দ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দু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বছর আগে আন্তর্জাতিকভাবে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প্রশংসিত অবাধ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সুষ্ঠু ও নিরপেক্ষ জাতীয় সংসদ নির্বাচনের মাধ্যমে জনগণের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বিপুল ম্যান্ডেট নিয়ে আমরা সরকার পরিচালনার দায়িত্ব গ্রহণ করেছি।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অনেক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চড়াই-উৎরাই পেরিয়ে দেশে গণতন্ত্র প্রতিষ্ঠিত হয়েছে। বাংলাদেশের মানুষের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দুর্ভাগ্য যখনই দেশ সামনের দিকে এগিয়ে যায়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তখনই ষড়যন্ত্রকারীরা তৎপর হয়ে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উঠে বাংলাদেশের অগ্রযাত্রাকে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স্তব্ধ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করে দেওয়ার জন্য।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১৯৭৫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সালের ১৫ই আগস্টে জাতির পিতাকে সপরিবারের হত্যার মাধ্যমে দেশে হত্যা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ক্যু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এবং ষড়যন্ত্রের রাজনীতি শুরু হয়। তারপর দীর্ঘ ২১ বছর দেশে গণতান্ত্রিক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শাসনব্যবস্থা নির্বাসিত ছিল। অনেক সংগ্রাম আর রক্ত ঝরিয়ে আমরা দেশে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 পুনঃপ্রতিষ্ঠা করেছি।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কিন্তু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ষড়যন্ত্র থামেনি। মুক্তিযুদ্ধের পরাজিত শক্তি এবং তাদের দোসররা সুযোগ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পেলেই আমাদের স্বাধীনতার উপর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গণতন্ত্রের উপর আঘাত হানার জন্য প্রস্ত্তত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থাকে।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তারা গণতন্ত্র এবং দেশের অগ্রযাত্রাকে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স্তব্ধ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করে দিতে চায়। দেশের মানুষের উন্নতি হোক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তাঁরা ভালভাবে জীবনযাপন করুক এটা তারা চায় না। এদের ব্যাপারে আমাদের সাবধান থাকতে হবে।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প্রিয় পুলিশ কর্মকর্তাবৃন্দ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২০০১ সালের নির্বাচনের পর আমরা বাংলাদেশের চেহারা দেখেছি। রাজধানী থেকে শুরু করে প্রত্যন্ত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অঞ্চল পর্যন্ত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সন্ত্রাস ছড়িয়ে পড়েছিল। আমরা আর সন্ত্রাসের কবলে ভীতিগ্রস্ত জনপদ দেখতে চাই না। আমরা আর শুনতে চাই না সন্তানহারা মায়ের আহাজারি।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আগামীকালই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দু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বছর পূর্ণ হবে। আমাদের উপর জনগণের যে আস্থা ও বিশ্বাস রয়েছে তা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পূরণ করাই আমাদের মূল লক্ষ্য। যে ওয়াদা আমরা জনগণকে দিয়েছি তা বাস্তবায়নে আপনাদের অনেক ভূমিকা রয়েছে। আমি আশা করি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উপর অর্পিত দায়িত্ব সুষ্ঠুভাবে পালন করে জনগণের আস্থা অর্জন করবেন।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দুর্ভাগ্য তাদের ভোটের অধিকার বার বার ছিনিয়ে নেওয়া হয়েছে। এমনটা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যেন কেউ আর করতে না পারে সেদিকে আপনাদের সর্বদা সজাগ দৃষ্টি রাখতে হবে।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tabs>
          <w:tab w:val="left" w:pos="3705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   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৯/১১-এর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পর বিশ্বের সকল দেশে অভ্যন্তরীণ নিরাপত্তা ব্যবস্থা নতুন মাত্রা পেয়েছে।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বিরাজমান আঞ্চলিক ও বৈশ্বিক প্রেক্ষাপটে মৌলবাদী ও উগ্র জাতীয়তাবাদী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সন্ত্রাস এবং চরমপন্থী কার্যকলাপ দমন এবং জঙ্গিবাদ নিয়ন্ত্রণ অত্যন্ত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গুরুত্বপূর্ণ ইস্যু হয়ে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দাঁড়িয়েছে।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দেশকে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অগ্রগতির পথে নিয়ে যেতে হলে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বিশ্বসভায় মর্যাদার আসনে প্রতিষ্ঠিত করতে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হলে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অবশ্যই অভ্যন্তরীণ নিরাপত্তা ব্যবস্থা জোরদার করতে হবে।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প্রযুক্তি নির্ভর অপরাধ নিয়ন্ত্রণ এবং উদঘাটনে আপনাদের সক্ষমতাকে বাড়াতে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হবে। জঙ্গিরা যেন আর বাংলাদেশে মাথাচাড়া দিতে না পারে সেদিকে কড়া দৃষ্টি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রাখতে হবে। সবক্ষেত্রে ইনটেলিজেন্স নেটওয়ার্ক জোরদার করতে হবে।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আইনের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শাসন প্রতিষ্ঠা হচ্ছে উন্নয়নের পূর্বশর্ত। উন্নয়নের জন্য চাই বিনিয়োগ।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এজন্য দেশী-বিদেশী বিনিয়োগে আকৃষ্ট করতে হবে। নতুন কর্মসংস্থান সৃষ্টির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জন্য বিনিয়োগ অত্যন্ত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জরুরি। এজন্য বিনিয়োগ স্থিতিশীল পরিবেশ নিশ্চিত করতে পুলিশ তথা আইন-শৃঙ্খলা বাহিনীকে সচেষ্ট হতে হবে।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আইন-শৃঙ্খলা পরিস্থিতির উন্নয়ন ও তা ধরে রাখার জন্য পুলিশকে সদা তৎপর থাকতে হবে।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প্রদর্শন করতে হবে সর্বোচ্চ পেশাদারিত্ব।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মানবাধিকারকে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সর্বোচ্চ মর্যাদা দিতে হবে। ধৈর্য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নিষ্ঠা ও ত্যাগের আদর্শে উজ্জীবিত হয়ে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প্রতিটি পুলিশ সদস্যকে দায়িত্ব পালন করে যেতে হবে। অনগ্রসর ও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ঝুঁকিপূর্ণ জনগোষ্ঠী যেমন নারী-শিশু ও বৃদ্ধদের প্রতি পুলিশকে হতে হবে সহানুভূতিশীল।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ইভটিজিং নামে নারীদের উত্যক্ত করার এক নতুন প্রবণতা সৃষ্টি হয়েছে। এটা যেকোন মূল্যে বন্ধ করতে হবে।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আইন প্রয়োগ করতে যেয়ে আপনাদের নজর রাখতে হবে যাতে কারও মানবাধিকার ক্ষুণ্ণ না হয়। একজন নিরপরাধ ব্যক্তিও যেন হয়রানির শিকার না হয়।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প্রিয় পুলিশ কর্মকর্তাবৃন্দ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মানুষের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প্রতি ভালবাসা না থাকলে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রাজনৈতিক অঙ্গীকার না থাকলে দেশের উন্নয়ন করা যায়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না। জোট সরকারের দুই বছর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তত্ত্বাবধায়ক সরকারের দুই বছর এবং আমাদের দুই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বছর তুলনা করলে দেখতে পাবেন দেশের উন্নয়নের জন্য কাদের কি অবদান। আমরা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সরকার গঠন করার পর বিশ্বমন্দা শুরু হয়। তা সত্ত্বেও অনেক উন্নত দেশের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তুলনায় আমরা যথেষ্ট সাফল্য অর্জন করেছি। আমরা সমস্ত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চাকুরিজীবীদের জন্য বেতন-ভাতা বাড়িয়েছি। বিদ্যুত সমস্যা সমাধানে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৩৩টি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বিদ্যুৎ কেন্দ্র নির্মাণের কাজ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চলছে। জাতির পিতার হত্যাকারীদের ফাঁসির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রায় কার্যকর করার মাধ্যমে জাতি আজ কলঙ্কমুক্ত হয়েছে। বিডিআর-এর মামলার আজ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চার্জশীট গঠন করা হয়েছে। অন্যায় যারা করবে তাদেরকে আমরা প্রশ্রয় দেব না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এখানে দল-মত নেই।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        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জনগণ আমাদের ভোট দিয়ে সরকার পরিচালনার দায়িত্ব দিয়েছে।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তাঁদের কল্যাণ নিশ্চিত করাই আমাদের একমাত্র লক্ষ্য। অতীতের মত এবারও আমরা চেষ্টা করছি আরও বেশি করে জন-বান্ধব কাজ সম্পাদন করতে।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এজন্য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আমরা আইন-শৃঙ্খলা রক্ষা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সুশাসন ও মানবাধিকার প্রতিষ্ঠার বিষয়টিকে রাষ্ট্র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পরিচালনার সবচেয়ে গুরুত্বপূর্ণ ক্ষেত্র হিসেবে বিবেচনা করি।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আমি জানি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কত সীমাবদ্ধতার মাঝে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ঝুঁকি নিয়ে পুলিশ কাজ করে। ১৯৯৬ সালে আমরা পুলিশের বাজেট ৬০০ কোটি টাকা থেকে বাড়িয়ে ৮০০ কোটি টাকা করে দিয়েছিলাম। পুলিশের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ঝুঁকিভাতা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কল্যাণ ফান্ড আমাদের সরকারই করে দিয়েছিল।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বিগত সরকারের সময় বাংলাদেশ পুলিশের জন্য থানাভবন নির্মাণ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কর্মকর্তা ও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ফোর্সের আবাসনের জন্য টাওয়ার ভবন ও ব্যারাক নির্মাণ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থানায় থানায় যানবাহন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সরবরাহ সর্বোপরি পুলিশ বাহিনীর কল্যাণে বিভিন্ন কর্মসূচী গ্রহণ ও বাস্তবায়ন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 এর বিদ্যমান সমস্যা নিরসনে আমাদের সরকার সম্ভাব্য সবকিছু করবে।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আপনাদের দাবিকৃত ঝুঁকিভাতাসহ অন্যান্য সমস্যার সমাধান যৌক্তিক সময়ের মধ্যে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বাস্তবায়নের আশ্বাস দিচ্ছি।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সরকার দায়িত্ব গ্রহণের পর আমরা বহু দিনের অমীমাংসিত কনস্টেবলদের টাইম স্কেলের জটিলতা নিরসন করেছি।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পুলিশের জনবলের ঘাটতি পূরণের লক্ষ্যে বিভিন্ন পদমর্যাদার ক্যাডার ও নন-ক্যাডার পদের ৩২ হাজার জনবল সৃজনের নীতিগত সিদ্ধান্ত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নিয়েছি। ইতোমধ্যে জেলা পুলিশে সাড়ে ১৩ হাজার এবং ইন্ডাস্ট্রিয়াল পুলিশে ১৫শ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 অধিক পদ তৈরি করা হয়েছে।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অবশিষ্ট ২ হাজার ৫০০ ক্যাডার ও ১৪ হাজার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নন-ক্যাডার পদ তৈরি করা হবে।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থানা পুলিশের উপর অতিরিক্ত চাপ কমানোর লক্ষ্যে আমরা পুলিশের বিভিন্ন বিশেষায়িত ইউনিট গঠনের উদ্যোগ নিয়েছি।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ইন্ডাস্ট্রিয়াল পুলিশ কাজ শুরু করেছে। একইভাবে টুরিস্ট পুলিশ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ক্যাম্পাস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মেরিন পুলিশ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ন্যাশনাল পুলিশ ব্যুরো অব কাউন্টার টেররিজম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সিকিউরিটি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ও প্রটেকশান ব্যাটালিয়ন গঠনের প্রক্রিয়া চলছে।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ইতোমধ্যে বিমানবন্দর সমূহের নিরাপত্তার জন্য আমরা আর্মড পুলিশ ব্যাটালিয়ন মোতায়েন করেছি। সিআইডি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 অধীনে স্বতন্ত্র তদন্ত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ইউনিট গঠনেরও প্রক্রিয়াধীন রয়েছে।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 ক্যাডারে একাধিক গ্রেড-১ এর পদ সৃষ্টির যে দাবী এখানে উত্থাপন করা হয়েছে তা বাস্তবায়নের ব্যবস্থা গ্রহণ করা হবে। পুলিশ ক্যাডারের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গ্রেড-১ পদ ১০টি করার বিষয়ে আমি ঘোষণা দিচ্ছি। বিভিন্ন আন্তর্জাতিক ফোরামে বাংলাদেশের আইজিপি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 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র‌্যাংক-ব্যাজ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অন্যান্য দেশের পুলিশ প্রধানের সমপদমর্যাদার হওয়া প্রয়োজন বলে আমি মনে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করি। এজন্য ইতোমধ্যে আমরা আইজিপি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র র‌্যাংক-ব্যাজ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উন্নীত করার সিদ্ধান্ত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নিয়েছি।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পুলিশের সাব-ইন্সপেক্টর এবং সার্জেন্টদের ২য় শ্রেণী এবং ইন্সপেক্টরদের ১ম শ্রেণীর মর্যাদা দেওয়ার কথাও ঘোষণা করেছি।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 কর্মকর্তাবৃন্দ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আমরা জনপ্রশাসনে শৃংঙ্খলা ফিরিয়ে আনতে প্রতিশ্রুতিবদ্ধ। দলীয় আনুগত্য নয়- মেধা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দক্ষতা এবং পেশাগত মানই হবে আমাদের বিচার্য বিষয়।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যাতে পেশাদারিত্ব বজায় রেখে নির্বিঘ্নে কাজ করতে পারে সে সুযোগ আমরা করে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দিতে চাই। তবে আপনাদেরকেও জনগণের সেবায় পুরোপুরি আত্মনিয়োগ করতে হবে।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জনগণের সেবক। এ কথাটা মনে রাখতে হবে। এ দেশের সাধারণ মানুষের ট্যাক্সের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টাকায় আমার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আপনার বেতন-ভাতা পরিশোধ হয়। কাজেই তাদের সেবা করাই আমাদের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প্রধান কাজ।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যেসব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পুলিশ সদস্য পেশাদারিত্ব থেকে বিচ্যুত হবেন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স্বেচ্ছাচার বা দুর্নীতির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সঙ্গে জড়িত হবেন তাদের ব্যাপারে কঠোর পদক্ষেপ নিতে আমরা পিছপা হব না।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২০২১ সালের মধ্যে আমরা এমন সুখী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সমৃদ্ধ বাংলাদেশ গড়তে চাই। যে বাংলাদেশে ক্ষুধা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এবং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নিরক্ষরতার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অভিশাপ থাকবে না। আমরা দেখতে চাই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আইন-শৃঙ্খলা রক্ষাকারী বাহিনীসহ সকলের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সম্মিলিত প্রচেষ্টায় মানবতার জয়গানে মুখরিত এক বাংলাদেশ।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আমি বাংলাদেশ পুলিশের উত্তরোত্তর সাফল্য এবং আপনাদের সবার মঙ্গল কামনা করছি। সবাইকে আবারও আমার আন্তরিক ধন্যবাদ।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4C4F18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C4F18" w:rsidRPr="004C4F18" w:rsidRDefault="004C4F18" w:rsidP="009E1EFE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4C4F18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পুলিশ সফল হোক।</w:t>
      </w:r>
      <w:r w:rsidRPr="004C4F1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4C4F18" w:rsidP="009E1EFE">
      <w:pPr>
        <w:spacing w:after="0" w:line="288" w:lineRule="auto"/>
        <w:jc w:val="center"/>
      </w:pPr>
      <w:r w:rsidRPr="004C4F18">
        <w:rPr>
          <w:rFonts w:ascii="Nikosh" w:eastAsia="Times New Roman" w:hAnsi="Nikosh" w:cs="Nikosh"/>
          <w:sz w:val="26"/>
          <w:szCs w:val="26"/>
          <w:lang w:bidi="bn-BD"/>
        </w:rPr>
        <w:t>.....</w:t>
      </w:r>
      <w:r w:rsidR="009E1EFE">
        <w:t xml:space="preserve"> </w:t>
      </w:r>
    </w:p>
    <w:sectPr w:rsidR="00472EF8" w:rsidSect="00DD544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544D"/>
    <w:rsid w:val="00236A56"/>
    <w:rsid w:val="00472EF8"/>
    <w:rsid w:val="004C4F18"/>
    <w:rsid w:val="0099646D"/>
    <w:rsid w:val="009E1EFE"/>
    <w:rsid w:val="00BD0CB1"/>
    <w:rsid w:val="00DD544D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7017</Characters>
  <Application>Microsoft Office Word</Application>
  <DocSecurity>0</DocSecurity>
  <Lines>58</Lines>
  <Paragraphs>16</Paragraphs>
  <ScaleCrop>false</ScaleCrop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2014-08-06T18:28:00Z</dcterms:created>
  <dcterms:modified xsi:type="dcterms:W3CDTF">2014-08-27T10:14:00Z</dcterms:modified>
</cp:coreProperties>
</file>